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F" w:rsidRDefault="00BA603F">
      <w:pPr>
        <w:rPr>
          <w:sz w:val="36"/>
          <w:szCs w:val="36"/>
        </w:rPr>
      </w:pPr>
      <w:bookmarkStart w:id="0" w:name="_GoBack"/>
      <w:bookmarkEnd w:id="0"/>
      <w:r w:rsidRPr="00BA603F">
        <w:rPr>
          <w:sz w:val="36"/>
          <w:szCs w:val="36"/>
        </w:rPr>
        <w:t>Student Council visit to The Fountains on March 18</w:t>
      </w:r>
      <w:r w:rsidRPr="00BA603F">
        <w:rPr>
          <w:sz w:val="36"/>
          <w:szCs w:val="36"/>
          <w:vertAlign w:val="superscript"/>
        </w:rPr>
        <w:t>th</w:t>
      </w:r>
      <w:r w:rsidRPr="00BA603F">
        <w:rPr>
          <w:sz w:val="36"/>
          <w:szCs w:val="36"/>
        </w:rPr>
        <w:t xml:space="preserve"> Monday</w:t>
      </w:r>
    </w:p>
    <w:p w:rsidR="00BA603F" w:rsidRDefault="00BA603F" w:rsidP="00BA603F">
      <w:pPr>
        <w:jc w:val="center"/>
        <w:rPr>
          <w:sz w:val="28"/>
          <w:szCs w:val="28"/>
        </w:rPr>
      </w:pPr>
      <w:r w:rsidRPr="00BA603F">
        <w:rPr>
          <w:sz w:val="28"/>
          <w:szCs w:val="28"/>
        </w:rPr>
        <w:t>30-40 elderly residents and 25 student council members</w:t>
      </w:r>
    </w:p>
    <w:p w:rsidR="00EF5323" w:rsidRPr="00BA603F" w:rsidRDefault="00EF5323" w:rsidP="00BA603F">
      <w:pPr>
        <w:jc w:val="center"/>
        <w:rPr>
          <w:sz w:val="28"/>
          <w:szCs w:val="28"/>
        </w:rPr>
      </w:pPr>
      <w:r>
        <w:rPr>
          <w:sz w:val="28"/>
          <w:szCs w:val="28"/>
        </w:rPr>
        <w:t>Revised 3-15</w:t>
      </w:r>
    </w:p>
    <w:p w:rsidR="00BA603F" w:rsidRDefault="00BA603F"/>
    <w:p w:rsidR="00BA603F" w:rsidRDefault="00BA603F">
      <w:r>
        <w:t>Donated Item</w:t>
      </w:r>
      <w:r>
        <w:tab/>
      </w:r>
      <w:r>
        <w:tab/>
      </w:r>
      <w:r>
        <w:tab/>
        <w:t>Assigned Person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Apple juice</w:t>
      </w:r>
      <w:r>
        <w:tab/>
      </w:r>
      <w:r>
        <w:tab/>
        <w:t xml:space="preserve">Ryan </w:t>
      </w:r>
      <w:proofErr w:type="spellStart"/>
      <w:r>
        <w:t>Krambeer</w:t>
      </w:r>
      <w:proofErr w:type="spellEnd"/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Apple Juice</w:t>
      </w:r>
      <w:r>
        <w:tab/>
      </w:r>
      <w:r>
        <w:tab/>
        <w:t>Kelly Mink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Apple Juice</w:t>
      </w:r>
      <w:r>
        <w:tab/>
      </w:r>
      <w:r w:rsidR="00EF5323">
        <w:tab/>
        <w:t>Amelia Awe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Apple Juice</w:t>
      </w:r>
    </w:p>
    <w:p w:rsidR="00BA603F" w:rsidRDefault="00BA603F" w:rsidP="00BA603F">
      <w:pPr>
        <w:pStyle w:val="ListParagraph"/>
      </w:pPr>
    </w:p>
    <w:p w:rsidR="00BA603F" w:rsidRDefault="00BA603F" w:rsidP="00BA603F">
      <w:pPr>
        <w:pStyle w:val="ListParagraph"/>
        <w:numPr>
          <w:ilvl w:val="0"/>
          <w:numId w:val="2"/>
        </w:numPr>
      </w:pPr>
      <w:proofErr w:type="spellStart"/>
      <w:r>
        <w:t>Cranberr</w:t>
      </w:r>
      <w:proofErr w:type="spellEnd"/>
      <w:r>
        <w:t xml:space="preserve"> y Juice</w:t>
      </w:r>
      <w:r w:rsidR="00EF5323">
        <w:tab/>
      </w:r>
      <w:r w:rsidR="00EF5323">
        <w:tab/>
        <w:t>Alex Benn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Cranberry Juice</w:t>
      </w:r>
    </w:p>
    <w:p w:rsidR="00BA603F" w:rsidRDefault="00BA603F" w:rsidP="00BA603F">
      <w:pPr>
        <w:pStyle w:val="ListParagraph"/>
      </w:pP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Orange Juice</w:t>
      </w:r>
      <w:r w:rsidR="00EF5323">
        <w:tab/>
      </w:r>
      <w:r w:rsidR="00EF5323">
        <w:tab/>
        <w:t xml:space="preserve">Paige </w:t>
      </w:r>
      <w:proofErr w:type="spellStart"/>
      <w:r w:rsidR="00EF5323">
        <w:t>Reckamp</w:t>
      </w:r>
      <w:proofErr w:type="spellEnd"/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Orange Juice</w:t>
      </w:r>
    </w:p>
    <w:p w:rsidR="00BA603F" w:rsidRDefault="00BA603F" w:rsidP="00BA603F"/>
    <w:p w:rsidR="00BA603F" w:rsidRDefault="00BA603F" w:rsidP="00BA603F">
      <w:pPr>
        <w:pStyle w:val="ListParagraph"/>
        <w:numPr>
          <w:ilvl w:val="0"/>
          <w:numId w:val="2"/>
        </w:numPr>
      </w:pPr>
      <w:r>
        <w:t>Cupcakes – mini</w:t>
      </w:r>
      <w:r>
        <w:tab/>
        <w:t xml:space="preserve">Julia </w:t>
      </w:r>
      <w:proofErr w:type="spellStart"/>
      <w:r>
        <w:t>Jenker</w:t>
      </w:r>
      <w:proofErr w:type="spellEnd"/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Cookies /bars</w:t>
      </w:r>
      <w:r w:rsidR="00EF5323">
        <w:tab/>
      </w:r>
      <w:r w:rsidR="00EF5323">
        <w:tab/>
        <w:t>Michaela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Cookies / bars</w:t>
      </w:r>
      <w:r w:rsidR="00EF5323">
        <w:tab/>
      </w:r>
      <w:r w:rsidR="00EF5323">
        <w:tab/>
        <w:t>Jackie</w:t>
      </w:r>
    </w:p>
    <w:p w:rsidR="0035457B" w:rsidRDefault="0035457B" w:rsidP="00BA603F">
      <w:pPr>
        <w:pStyle w:val="ListParagraph"/>
        <w:numPr>
          <w:ilvl w:val="0"/>
          <w:numId w:val="2"/>
        </w:numPr>
      </w:pPr>
      <w:r>
        <w:t>Cookies/bars</w:t>
      </w:r>
      <w:r w:rsidR="00EF5323">
        <w:tab/>
      </w:r>
      <w:r w:rsidR="00EF5323">
        <w:tab/>
        <w:t>Gracie B.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Cupcakes – mini</w:t>
      </w:r>
      <w:r w:rsidR="00EF5323">
        <w:tab/>
        <w:t>Nikki</w:t>
      </w:r>
    </w:p>
    <w:p w:rsidR="00BA603F" w:rsidRDefault="00AD28DA" w:rsidP="00BA603F">
      <w:pPr>
        <w:pStyle w:val="ListParagraph"/>
        <w:numPr>
          <w:ilvl w:val="0"/>
          <w:numId w:val="2"/>
        </w:numPr>
      </w:pPr>
      <w:r>
        <w:t>Cookies/bars</w:t>
      </w:r>
      <w:r w:rsidR="00EF5323">
        <w:tab/>
      </w:r>
      <w:r w:rsidR="00EF5323">
        <w:tab/>
        <w:t>Julia K.</w:t>
      </w:r>
    </w:p>
    <w:p w:rsidR="0035457B" w:rsidRDefault="0035457B" w:rsidP="00BA603F">
      <w:pPr>
        <w:pStyle w:val="ListParagraph"/>
        <w:numPr>
          <w:ilvl w:val="0"/>
          <w:numId w:val="2"/>
        </w:numPr>
      </w:pPr>
      <w:r>
        <w:t>Jellybeans</w:t>
      </w:r>
      <w:r w:rsidR="00EF5323">
        <w:t>/</w:t>
      </w:r>
      <w:r>
        <w:t xml:space="preserve"> Easter candy</w:t>
      </w:r>
    </w:p>
    <w:p w:rsidR="0035457B" w:rsidRDefault="0035457B" w:rsidP="00BA603F">
      <w:pPr>
        <w:pStyle w:val="ListParagraph"/>
        <w:numPr>
          <w:ilvl w:val="0"/>
          <w:numId w:val="2"/>
        </w:numPr>
      </w:pPr>
      <w:r>
        <w:t xml:space="preserve">Chocolate eggs 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Goldfish crackers</w:t>
      </w:r>
      <w:r w:rsidR="00EF5323">
        <w:tab/>
        <w:t>Mariana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Goldfish pretzels</w:t>
      </w:r>
      <w:r w:rsidR="00EF5323">
        <w:tab/>
        <w:t>Fatima</w:t>
      </w:r>
      <w:r w:rsidR="00EF5323">
        <w:tab/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Dessert Plates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Dessert Plates</w:t>
      </w:r>
    </w:p>
    <w:p w:rsidR="00BA603F" w:rsidRDefault="00BA603F" w:rsidP="00BA603F">
      <w:pPr>
        <w:pStyle w:val="ListParagraph"/>
        <w:numPr>
          <w:ilvl w:val="0"/>
          <w:numId w:val="2"/>
        </w:numPr>
      </w:pPr>
      <w:r>
        <w:t>Napkins – 100 min.</w:t>
      </w:r>
      <w:r w:rsidR="00EF5323">
        <w:tab/>
      </w:r>
      <w:proofErr w:type="spellStart"/>
      <w:r w:rsidR="00EF5323">
        <w:t>Lexi</w:t>
      </w:r>
      <w:proofErr w:type="spellEnd"/>
    </w:p>
    <w:p w:rsidR="00BA603F" w:rsidRDefault="00EF5323" w:rsidP="00BA603F">
      <w:pPr>
        <w:pStyle w:val="ListParagraph"/>
        <w:numPr>
          <w:ilvl w:val="0"/>
          <w:numId w:val="2"/>
        </w:numPr>
      </w:pPr>
      <w:r>
        <w:t>Bowls - Sm.</w:t>
      </w:r>
      <w:r w:rsidR="0035457B">
        <w:t xml:space="preserve"> salad size</w:t>
      </w:r>
    </w:p>
    <w:p w:rsidR="0035457B" w:rsidRDefault="0035457B" w:rsidP="00BA603F">
      <w:pPr>
        <w:pStyle w:val="ListParagraph"/>
        <w:numPr>
          <w:ilvl w:val="0"/>
          <w:numId w:val="2"/>
        </w:numPr>
      </w:pPr>
      <w:r>
        <w:t>Plastic cups – small</w:t>
      </w:r>
    </w:p>
    <w:p w:rsidR="0035457B" w:rsidRDefault="0035457B" w:rsidP="00BA603F">
      <w:pPr>
        <w:pStyle w:val="ListParagraph"/>
        <w:numPr>
          <w:ilvl w:val="0"/>
          <w:numId w:val="2"/>
        </w:numPr>
      </w:pPr>
      <w:r>
        <w:t>Plastic spoons – one box</w:t>
      </w:r>
    </w:p>
    <w:p w:rsidR="0035457B" w:rsidRDefault="0035457B" w:rsidP="00EF5323">
      <w:pPr>
        <w:pStyle w:val="ListParagraph"/>
      </w:pPr>
    </w:p>
    <w:p w:rsidR="0035457B" w:rsidRDefault="0035457B" w:rsidP="0035457B">
      <w:pPr>
        <w:pStyle w:val="ListParagraph"/>
      </w:pPr>
    </w:p>
    <w:p w:rsidR="00BA603F" w:rsidRDefault="00BA603F" w:rsidP="00BA603F">
      <w:pPr>
        <w:pStyle w:val="ListParagraph"/>
      </w:pPr>
    </w:p>
    <w:p w:rsidR="00BA603F" w:rsidRDefault="00BA603F" w:rsidP="00BA603F">
      <w:pPr>
        <w:pStyle w:val="ListParagraph"/>
      </w:pPr>
    </w:p>
    <w:sectPr w:rsidR="00BA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58F"/>
    <w:multiLevelType w:val="hybridMultilevel"/>
    <w:tmpl w:val="CA78D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97569"/>
    <w:multiLevelType w:val="hybridMultilevel"/>
    <w:tmpl w:val="C50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F"/>
    <w:rsid w:val="0035457B"/>
    <w:rsid w:val="006D28E1"/>
    <w:rsid w:val="00965B69"/>
    <w:rsid w:val="00AD28DA"/>
    <w:rsid w:val="00BA603F"/>
    <w:rsid w:val="00E32D5F"/>
    <w:rsid w:val="00E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Reis</dc:creator>
  <cp:lastModifiedBy>Vince Sossong</cp:lastModifiedBy>
  <cp:revision>2</cp:revision>
  <cp:lastPrinted>2013-03-14T20:58:00Z</cp:lastPrinted>
  <dcterms:created xsi:type="dcterms:W3CDTF">2013-03-15T16:04:00Z</dcterms:created>
  <dcterms:modified xsi:type="dcterms:W3CDTF">2013-03-15T16:04:00Z</dcterms:modified>
</cp:coreProperties>
</file>